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B1E5D" w14:textId="77777777" w:rsidR="00400FF7" w:rsidRDefault="00400FF7" w:rsidP="00400F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789D57" w14:textId="77777777" w:rsidR="00400FF7" w:rsidRDefault="00400FF7" w:rsidP="0040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3338FE5A" w14:textId="55D9437F" w:rsidR="00400FF7" w:rsidRDefault="00400FF7" w:rsidP="00400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реалізацію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активностей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4.1, 4.</w:t>
      </w:r>
      <w:r w:rsidR="009C04E7" w:rsidRPr="001D274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1D2745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кту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«Інтегровані соціальні послуги та реагування на COVID-19 на сході України»  </w:t>
      </w:r>
    </w:p>
    <w:p w14:paraId="2C82A42E" w14:textId="6BFFE599" w:rsidR="00400FF7" w:rsidRDefault="007A531A" w:rsidP="00400FF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31A">
        <w:rPr>
          <w:rFonts w:ascii="Times New Roman" w:hAnsi="Times New Roman" w:cs="Times New Roman"/>
          <w:b/>
          <w:sz w:val="24"/>
          <w:szCs w:val="24"/>
          <w:lang w:val="uk-UA"/>
        </w:rPr>
        <w:t>07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.10</w:t>
      </w:r>
      <w:r w:rsidR="00400FF7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1D274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400FF7" w:rsidRPr="00A71A7E" w14:paraId="005846F6" w14:textId="77777777" w:rsidTr="002A08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840" w14:textId="77777777" w:rsidR="00400FF7" w:rsidRDefault="00400F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CA4A" w14:textId="5818BE35" w:rsidR="00400FF7" w:rsidRDefault="00400FF7" w:rsidP="001D27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Експерт</w:t>
            </w:r>
            <w:r w:rsidR="007D6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 послуги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43F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із проведення </w:t>
            </w:r>
            <w:r w:rsidR="009C04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тренінгів зі створення груп підтримки для батьків, які мають дітей з інвалідністю та/або прийомних батьків</w:t>
            </w:r>
            <w:r w:rsidR="001D2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ВПО</w:t>
            </w:r>
            <w:r w:rsidR="009C04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створення</w:t>
            </w:r>
            <w:r w:rsidR="001D2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9C04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D2745" w:rsidRPr="001D2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розвит</w:t>
            </w:r>
            <w:r w:rsidR="001D2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</w:t>
            </w:r>
            <w:r w:rsidR="001D2745" w:rsidRPr="001D2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D2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підтримка функціонування груп підтримки</w:t>
            </w:r>
            <w:r w:rsidR="001D2745" w:rsidRPr="001D2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керованих батьками</w:t>
            </w:r>
          </w:p>
        </w:tc>
      </w:tr>
      <w:tr w:rsidR="00400FF7" w:rsidRPr="00A71A7E" w14:paraId="6EDC18F8" w14:textId="77777777" w:rsidTr="002A08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092F" w14:textId="77777777" w:rsidR="00400FF7" w:rsidRDefault="00400F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FC4" w14:textId="116AF8E5" w:rsidR="00400FF7" w:rsidRPr="0057775A" w:rsidRDefault="007D6FDD" w:rsidP="0057775A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жовтень</w:t>
            </w:r>
            <w:r w:rsidR="005777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-листопад 2022 року та березень-травень 2023 року; березень 2023 року-лютий 2024;</w:t>
            </w:r>
          </w:p>
        </w:tc>
      </w:tr>
      <w:tr w:rsidR="00400FF7" w:rsidRPr="00A71A7E" w14:paraId="3CD37B7B" w14:textId="77777777" w:rsidTr="002A08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C8F9" w14:textId="77777777" w:rsidR="00400FF7" w:rsidRDefault="00400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Вимоги до надавача послуги: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BB11" w14:textId="77777777" w:rsidR="00C3744C" w:rsidRDefault="00400FF7" w:rsidP="009C04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</w:t>
            </w:r>
            <w:r w:rsidR="00C37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103D6760" w14:textId="77777777" w:rsidR="00C3744C" w:rsidRPr="002A08D7" w:rsidRDefault="00400FF7" w:rsidP="002A08D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</w:t>
            </w:r>
            <w:r w:rsidR="00C3744C" w:rsidRP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тренерської роботи не менше ніж 5 років;</w:t>
            </w:r>
          </w:p>
          <w:p w14:paraId="1EB38C71" w14:textId="77777777" w:rsidR="00C3744C" w:rsidRPr="002A08D7" w:rsidRDefault="009C04E7" w:rsidP="002A08D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р</w:t>
            </w:r>
            <w:r w:rsidR="00C3744C" w:rsidRP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оботи з батьківською спільнотою;</w:t>
            </w:r>
          </w:p>
          <w:p w14:paraId="691F983A" w14:textId="77777777" w:rsidR="00400FF7" w:rsidRPr="002A08D7" w:rsidRDefault="00C3744C" w:rsidP="002A08D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="009C04E7" w:rsidRP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</w:t>
            </w:r>
            <w:r w:rsidRP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створення, розвитку й </w:t>
            </w:r>
            <w:r w:rsidR="009C04E7" w:rsidRP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керування </w:t>
            </w:r>
            <w:r w:rsidRP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неурядовою </w:t>
            </w:r>
            <w:r w:rsidR="009C04E7" w:rsidRP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організацією</w:t>
            </w:r>
            <w:r w:rsidRP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C04E7" w:rsidRP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складу якої входять батьки</w:t>
            </w:r>
            <w:r w:rsidRP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C1FC65A" w14:textId="77777777" w:rsidR="00C3744C" w:rsidRPr="002A08D7" w:rsidRDefault="00C3744C" w:rsidP="002A08D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національне законодавство, яке стосується діяльності громадських об’єднань;</w:t>
            </w:r>
          </w:p>
          <w:p w14:paraId="46C5D938" w14:textId="77777777" w:rsidR="00C3744C" w:rsidRPr="002A08D7" w:rsidRDefault="00C3744C" w:rsidP="002A08D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алгоритм створення, реєстрації та діяльності громадської організації;</w:t>
            </w:r>
          </w:p>
          <w:p w14:paraId="0728A1CA" w14:textId="20B7E632" w:rsidR="002A08D7" w:rsidRPr="002A08D7" w:rsidRDefault="002A08D7" w:rsidP="002A08D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відмінні навички проведення презентацій/викладання/складання документації.</w:t>
            </w:r>
          </w:p>
        </w:tc>
      </w:tr>
      <w:tr w:rsidR="00400FF7" w:rsidRPr="00A71A7E" w14:paraId="2611E81B" w14:textId="77777777" w:rsidTr="002A08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E0E6" w14:textId="77777777" w:rsidR="00400FF7" w:rsidRDefault="00400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фізичних осіб додатково: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8869" w14:textId="77777777" w:rsidR="00400FF7" w:rsidRDefault="00400FF7" w:rsidP="00643F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вищу освіту відповідного </w:t>
            </w:r>
            <w:r w:rsidR="00643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напряму</w:t>
            </w:r>
          </w:p>
        </w:tc>
      </w:tr>
      <w:tr w:rsidR="00400FF7" w:rsidRPr="00A71A7E" w14:paraId="623268C0" w14:textId="77777777" w:rsidTr="002A08D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23FC" w14:textId="77777777" w:rsidR="00400FF7" w:rsidRDefault="00400F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зміст послуги: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3BA9" w14:textId="4368CCFD" w:rsidR="009C04E7" w:rsidRPr="0057775A" w:rsidRDefault="009C04E7" w:rsidP="0057775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та провести два дводенні тренінги зі створення груп підтримки за участю батьків, які мають дітей з інвалідністю та /або прийомних батьків</w:t>
            </w:r>
            <w:r w:rsidR="001D2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ВПО</w:t>
            </w:r>
            <w:r w:rsidRPr="00D13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r w:rsidR="001D2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Вінницькій, Жмеринській, Хмільницькій, </w:t>
            </w:r>
            <w:proofErr w:type="spellStart"/>
            <w:r w:rsidR="001D2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Погребищенській</w:t>
            </w:r>
            <w:proofErr w:type="spellEnd"/>
            <w:r w:rsidR="001D2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3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громадах; </w:t>
            </w:r>
            <w:r w:rsidR="001D2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D13AA" w:rsidRPr="00D13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</w:t>
            </w:r>
            <w:r w:rsidR="0029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D13AA" w:rsidRPr="00D13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тренінг</w:t>
            </w:r>
            <w:r w:rsidR="00962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13AA" w:rsidRPr="00D13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962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2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D13AA" w:rsidRPr="00D13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 на підготовку, </w:t>
            </w:r>
            <w:r w:rsidR="0057775A" w:rsidRPr="005777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вересень-листопад 2022 року та березень-травень 2023 року</w:t>
            </w:r>
            <w:r w:rsidR="006D13AA" w:rsidRPr="00577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69C9651" w14:textId="54045C8B" w:rsidR="009C04E7" w:rsidRPr="009A1D7B" w:rsidRDefault="009C04E7" w:rsidP="0057775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технічну підтримку щодо розвитку та реєстрації організацій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керованих батьками</w:t>
            </w:r>
            <w:r w:rsidR="009A1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підтримка у складанні документів</w:t>
            </w:r>
            <w:r w:rsidR="0029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експертних дні, по 1</w:t>
            </w:r>
            <w:r w:rsidR="006D1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 на кожну громаду), </w:t>
            </w:r>
            <w:r w:rsidR="0057775A" w:rsidRPr="005777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березень 2023 року-лютий 2024;</w:t>
            </w:r>
          </w:p>
          <w:p w14:paraId="465F2E0B" w14:textId="433CC3D0" w:rsidR="009A1D7B" w:rsidRPr="0057775A" w:rsidRDefault="009A1D7B" w:rsidP="0057775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Онлайн підтримка активістів у прийняті рішень на рівні громади;</w:t>
            </w:r>
          </w:p>
          <w:p w14:paraId="403F65B0" w14:textId="77777777" w:rsidR="00D13F83" w:rsidRPr="006D13AA" w:rsidRDefault="00D13F83" w:rsidP="0057775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77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Використовувати для роботи презентаційні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форми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002C9C2F" w14:textId="77777777" w:rsidR="0057775A" w:rsidRDefault="0057775A" w:rsidP="0057775A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Документальне підтвердження створених ініціативних груп/груп самодопомоги;</w:t>
            </w:r>
          </w:p>
          <w:p w14:paraId="5B2CD69F" w14:textId="4A70666E" w:rsidR="001D2745" w:rsidRPr="006D13AA" w:rsidRDefault="0057775A" w:rsidP="0057775A">
            <w:pPr>
              <w:pStyle w:val="ListParagraph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завершенню проведених заходів надати Організатору звіти експерта, програму заходу, списки учасників, фото</w:t>
            </w:r>
          </w:p>
        </w:tc>
      </w:tr>
      <w:tr w:rsidR="002A08D7" w:rsidRPr="00A71A7E" w14:paraId="1DD2B349" w14:textId="77777777" w:rsidTr="002A08D7">
        <w:trPr>
          <w:trHeight w:val="8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21B8" w14:textId="77777777" w:rsidR="002A08D7" w:rsidRPr="00783E06" w:rsidRDefault="002A08D7" w:rsidP="000B5A5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83E0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Кваліфікаційні вимоги: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B4A" w14:textId="77777777" w:rsidR="002A08D7" w:rsidRPr="00783E06" w:rsidRDefault="002A08D7" w:rsidP="000B5A5A">
            <w:pPr>
              <w:pStyle w:val="ListParagraph"/>
              <w:ind w:left="429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3E06">
              <w:rPr>
                <w:rFonts w:ascii="Times New Roman" w:hAnsi="Times New Roman"/>
                <w:sz w:val="24"/>
                <w:szCs w:val="24"/>
                <w:lang w:val="uk-UA"/>
              </w:rPr>
              <w:t>Критерії оцінки:</w:t>
            </w:r>
          </w:p>
          <w:p w14:paraId="3A3FB1DB" w14:textId="0BA47237" w:rsidR="002A08D7" w:rsidRPr="00783E06" w:rsidRDefault="0032099A" w:rsidP="002A08D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29" w:hanging="433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A08D7" w:rsidRPr="00783E06">
              <w:rPr>
                <w:rFonts w:ascii="Times New Roman" w:hAnsi="Times New Roman"/>
                <w:sz w:val="24"/>
                <w:szCs w:val="24"/>
                <w:lang w:val="uk-UA"/>
              </w:rPr>
              <w:t>0 балів розмір винагороди</w:t>
            </w:r>
          </w:p>
          <w:p w14:paraId="7D75BF0F" w14:textId="70A9BF06" w:rsidR="002A08D7" w:rsidRDefault="0032099A" w:rsidP="002A08D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29" w:hanging="433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A08D7" w:rsidRPr="00D06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наявність релевантного досвіду, необхідного для надання послуги</w:t>
            </w:r>
            <w:r w:rsidR="002A0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14BA3AC" w14:textId="5C7E5CB7" w:rsidR="002A08D7" w:rsidRPr="00783E06" w:rsidRDefault="002A08D7" w:rsidP="002A08D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29" w:hanging="433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13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балів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надати послуги в погодженні терміни</w:t>
            </w:r>
          </w:p>
        </w:tc>
      </w:tr>
      <w:tr w:rsidR="002A08D7" w:rsidRPr="00A71A7E" w14:paraId="35C3D60C" w14:textId="77777777" w:rsidTr="002A08D7">
        <w:trPr>
          <w:trHeight w:val="8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B08" w14:textId="77777777" w:rsidR="002A08D7" w:rsidRPr="00783E06" w:rsidRDefault="002A08D7" w:rsidP="000B5A5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83E0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Форма </w:t>
            </w:r>
            <w:proofErr w:type="spellStart"/>
            <w:r w:rsidRPr="00783E06">
              <w:rPr>
                <w:rFonts w:ascii="Times New Roman" w:hAnsi="Times New Roman"/>
                <w:sz w:val="24"/>
                <w:szCs w:val="24"/>
                <w:lang w:val="ru-RU"/>
              </w:rPr>
              <w:t>подачі</w:t>
            </w:r>
            <w:proofErr w:type="spellEnd"/>
            <w:r w:rsidRPr="00783E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заявки </w:t>
            </w:r>
            <w:proofErr w:type="spellStart"/>
            <w:r w:rsidRPr="00783E06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783E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3E06">
              <w:rPr>
                <w:rFonts w:ascii="Times New Roman" w:hAnsi="Times New Roman"/>
                <w:sz w:val="24"/>
                <w:szCs w:val="24"/>
                <w:lang w:val="ru-RU"/>
              </w:rPr>
              <w:t>потенційних</w:t>
            </w:r>
            <w:proofErr w:type="spellEnd"/>
            <w:r w:rsidRPr="00783E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3E06">
              <w:rPr>
                <w:rFonts w:ascii="Times New Roman" w:hAnsi="Times New Roman"/>
                <w:sz w:val="24"/>
                <w:szCs w:val="24"/>
                <w:lang w:val="ru-RU"/>
              </w:rPr>
              <w:t>надавачів</w:t>
            </w:r>
            <w:proofErr w:type="spellEnd"/>
            <w:r w:rsidRPr="00783E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3E06"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783E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83E06">
              <w:rPr>
                <w:rFonts w:ascii="Times New Roman" w:hAnsi="Times New Roman"/>
                <w:sz w:val="24"/>
                <w:szCs w:val="24"/>
                <w:lang w:val="ru-RU"/>
              </w:rPr>
              <w:t>фізичних</w:t>
            </w:r>
            <w:proofErr w:type="spellEnd"/>
            <w:r w:rsidRPr="00783E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3E06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783E0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EEA1" w14:textId="77777777" w:rsidR="002A08D7" w:rsidRPr="00783E06" w:rsidRDefault="002A08D7" w:rsidP="002A08D7">
            <w:pPr>
              <w:pStyle w:val="ListParagraph"/>
              <w:numPr>
                <w:ilvl w:val="0"/>
                <w:numId w:val="4"/>
              </w:numPr>
              <w:tabs>
                <w:tab w:val="left" w:pos="429"/>
              </w:tabs>
              <w:spacing w:line="240" w:lineRule="auto"/>
              <w:ind w:left="429" w:hanging="4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3E06">
              <w:rPr>
                <w:rFonts w:ascii="Times New Roman" w:hAnsi="Times New Roman"/>
                <w:sz w:val="24"/>
                <w:szCs w:val="24"/>
                <w:lang w:val="uk-UA"/>
              </w:rPr>
              <w:t>Надати резюме або комерційну пропозицію із зазначенням кваліфікацій та досвіду, а також вказати бажаний рівень винагороди (гонорар) за надання послуг (на місяць чи за годину).</w:t>
            </w:r>
          </w:p>
          <w:p w14:paraId="4E8A96B1" w14:textId="77777777" w:rsidR="002A08D7" w:rsidRPr="00783E06" w:rsidRDefault="002A08D7" w:rsidP="000B5A5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3E06">
              <w:rPr>
                <w:rFonts w:ascii="Times New Roman" w:hAnsi="Times New Roman"/>
                <w:sz w:val="24"/>
                <w:szCs w:val="24"/>
                <w:lang w:val="uk-UA"/>
              </w:rPr>
              <w:t>Додати реєстраційні документи ФОП за наявності.</w:t>
            </w:r>
          </w:p>
        </w:tc>
      </w:tr>
      <w:tr w:rsidR="007D6FDD" w:rsidRPr="007D6FDD" w14:paraId="1D9A61CA" w14:textId="77777777" w:rsidTr="002A08D7">
        <w:trPr>
          <w:trHeight w:val="8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FB5" w14:textId="39288177" w:rsidR="007D6FDD" w:rsidRPr="00783E06" w:rsidRDefault="007D6FDD" w:rsidP="000B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подачі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пропозицій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E64" w14:textId="388FC9B4" w:rsidR="007D6FDD" w:rsidRPr="007D6FDD" w:rsidRDefault="007D6FDD" w:rsidP="007D6FDD">
            <w:pPr>
              <w:tabs>
                <w:tab w:val="left" w:pos="429"/>
              </w:tabs>
              <w:spacing w:line="240" w:lineRule="auto"/>
              <w:ind w:left="3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17 жовтня до 15.00</w:t>
            </w:r>
          </w:p>
        </w:tc>
      </w:tr>
      <w:tr w:rsidR="007D6FDD" w:rsidRPr="00A71A7E" w14:paraId="39472D69" w14:textId="77777777" w:rsidTr="002A08D7">
        <w:trPr>
          <w:trHeight w:val="8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8A51" w14:textId="21C16C7B" w:rsidR="007D6FDD" w:rsidRPr="00783E06" w:rsidRDefault="007D6FDD" w:rsidP="000B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Контактна особа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589" w14:textId="39DB6964" w:rsidR="007D6FDD" w:rsidRPr="00783E06" w:rsidRDefault="007D6FDD" w:rsidP="007D6FDD">
            <w:pPr>
              <w:pStyle w:val="ListParagraph"/>
              <w:tabs>
                <w:tab w:val="left" w:pos="429"/>
              </w:tabs>
              <w:spacing w:line="240" w:lineRule="auto"/>
              <w:ind w:left="4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Наталія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Літвінова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D6FDD">
              <w:rPr>
                <w:rFonts w:ascii="Times New Roman" w:hAnsi="Times New Roman"/>
                <w:sz w:val="24"/>
                <w:szCs w:val="24"/>
                <w:lang w:val="uk-UA"/>
              </w:rPr>
              <w:t>+380955232545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D6FDD">
              <w:rPr>
                <w:rFonts w:ascii="Times New Roman" w:hAnsi="Times New Roman"/>
                <w:sz w:val="24"/>
                <w:szCs w:val="24"/>
                <w:lang w:val="uk-UA"/>
              </w:rPr>
              <w:t>nataliya.litvinova@sos-ukraine.org</w:t>
            </w:r>
          </w:p>
        </w:tc>
      </w:tr>
    </w:tbl>
    <w:p w14:paraId="2B4A43F6" w14:textId="31D8C876" w:rsidR="00533C6A" w:rsidRPr="00962149" w:rsidRDefault="00533C6A" w:rsidP="00962149">
      <w:pPr>
        <w:spacing w:after="0" w:line="240" w:lineRule="auto"/>
        <w:rPr>
          <w:sz w:val="24"/>
          <w:szCs w:val="24"/>
          <w:lang w:val="ru-RU"/>
        </w:rPr>
      </w:pPr>
      <w:bookmarkStart w:id="0" w:name="_GoBack"/>
      <w:bookmarkEnd w:id="0"/>
    </w:p>
    <w:sectPr w:rsidR="00533C6A" w:rsidRPr="009621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CCB"/>
    <w:multiLevelType w:val="hybridMultilevel"/>
    <w:tmpl w:val="2BBE71A6"/>
    <w:lvl w:ilvl="0" w:tplc="7474E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55E0E"/>
    <w:multiLevelType w:val="hybridMultilevel"/>
    <w:tmpl w:val="F0628ADE"/>
    <w:lvl w:ilvl="0" w:tplc="C28641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D071A"/>
    <w:multiLevelType w:val="hybridMultilevel"/>
    <w:tmpl w:val="23F0285A"/>
    <w:lvl w:ilvl="0" w:tplc="C2864180">
      <w:start w:val="1"/>
      <w:numFmt w:val="bullet"/>
      <w:lvlText w:val="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4079327B"/>
    <w:multiLevelType w:val="multilevel"/>
    <w:tmpl w:val="C18C9F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67F92"/>
    <w:multiLevelType w:val="hybridMultilevel"/>
    <w:tmpl w:val="D1C8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8E"/>
    <w:rsid w:val="001D2745"/>
    <w:rsid w:val="002964F0"/>
    <w:rsid w:val="002A08D7"/>
    <w:rsid w:val="0032099A"/>
    <w:rsid w:val="00400FF7"/>
    <w:rsid w:val="00533C6A"/>
    <w:rsid w:val="0057775A"/>
    <w:rsid w:val="005E06F7"/>
    <w:rsid w:val="00643FAE"/>
    <w:rsid w:val="006D13AA"/>
    <w:rsid w:val="007A531A"/>
    <w:rsid w:val="007C0801"/>
    <w:rsid w:val="007D6FDD"/>
    <w:rsid w:val="008960AD"/>
    <w:rsid w:val="00962149"/>
    <w:rsid w:val="009A1D7B"/>
    <w:rsid w:val="009C04E7"/>
    <w:rsid w:val="00A71A7E"/>
    <w:rsid w:val="00C3744C"/>
    <w:rsid w:val="00D13F83"/>
    <w:rsid w:val="00D35B7B"/>
    <w:rsid w:val="00ED538E"/>
    <w:rsid w:val="00F2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F75D"/>
  <w15:chartTrackingRefBased/>
  <w15:docId w15:val="{77832D35-845D-439B-8779-4BE06866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FF7"/>
    <w:pPr>
      <w:ind w:left="720"/>
      <w:contextualSpacing/>
    </w:pPr>
  </w:style>
  <w:style w:type="paragraph" w:customStyle="1" w:styleId="a">
    <w:name w:val="ДинПодписьОбыч"/>
    <w:basedOn w:val="Normal"/>
    <w:autoRedefine/>
    <w:uiPriority w:val="99"/>
    <w:rsid w:val="00400FF7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TableGrid">
    <w:name w:val="Table Grid"/>
    <w:basedOn w:val="TableNormal"/>
    <w:uiPriority w:val="39"/>
    <w:rsid w:val="0040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531A"/>
    <w:pPr>
      <w:spacing w:after="0" w:line="240" w:lineRule="auto"/>
    </w:pPr>
    <w:rPr>
      <w:lang w:val="ru-RU"/>
    </w:rPr>
  </w:style>
  <w:style w:type="paragraph" w:styleId="NormalWeb">
    <w:name w:val="Normal (Web)"/>
    <w:basedOn w:val="Normal"/>
    <w:uiPriority w:val="99"/>
    <w:semiHidden/>
    <w:unhideWhenUsed/>
    <w:rsid w:val="002A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2" ma:contentTypeDescription="Create a new document." ma:contentTypeScope="" ma:versionID="8de70ded390e9adc3fc4906f51382cec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aacc4312b26c98fa0d06afafa21b468d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FB4DF-1BA7-4835-88C5-42DADD92C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80374-9232-4FF3-A85F-DA204F5B6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01BDC-55BA-4CEF-BDB5-03C1809B6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Tuntueva</dc:creator>
  <cp:keywords/>
  <dc:description/>
  <cp:lastModifiedBy>Semeniak Ksenia</cp:lastModifiedBy>
  <cp:revision>3</cp:revision>
  <dcterms:created xsi:type="dcterms:W3CDTF">2022-10-10T13:08:00Z</dcterms:created>
  <dcterms:modified xsi:type="dcterms:W3CDTF">2022-10-11T08:59:00Z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